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COM06061900202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8028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28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8028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280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F802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8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80280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F802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8028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1 937 877,06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«06»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F8028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80280" w:rsidRPr="001F299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F80280" w:rsidTr="00110FF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F80280" w:rsidRDefault="00F80280" w:rsidP="0011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F80280" w:rsidRPr="00F80280" w:rsidRDefault="00F80280" w:rsidP="00F80280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80280" w:rsidTr="00110FFA">
        <w:tc>
          <w:tcPr>
            <w:tcW w:w="2727" w:type="dxa"/>
            <w:vAlign w:val="center"/>
            <w:hideMark/>
          </w:tcPr>
          <w:p w:rsidR="00F80280" w:rsidRDefault="00F80280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F80280" w:rsidRDefault="00F80280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80280" w:rsidRDefault="00F80280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F80280" w:rsidTr="00110FFA">
        <w:tc>
          <w:tcPr>
            <w:tcW w:w="2727" w:type="dxa"/>
            <w:vAlign w:val="center"/>
            <w:hideMark/>
          </w:tcPr>
          <w:p w:rsidR="00F80280" w:rsidRDefault="00F80280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F80280" w:rsidRDefault="00F80280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80280" w:rsidRDefault="00F80280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F80280" w:rsidRPr="003C2761" w:rsidRDefault="00F80280" w:rsidP="00F8028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8028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CD2A20"/>
    <w:rsid w:val="00DE692D"/>
    <w:rsid w:val="00E86044"/>
    <w:rsid w:val="00F80280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2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2019-06-25T09:14:00Z</dcterms:modified>
</cp:coreProperties>
</file>